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6F" w:rsidRPr="008272D5" w:rsidRDefault="008272D5" w:rsidP="00112A6A">
      <w:r>
        <w:t>Příloha č. 5</w:t>
      </w:r>
    </w:p>
    <w:p w:rsidR="00992D6F" w:rsidRDefault="00992D6F" w:rsidP="00112A6A">
      <w:pPr>
        <w:rPr>
          <w:b/>
          <w:u w:val="single"/>
        </w:rPr>
      </w:pPr>
    </w:p>
    <w:p w:rsidR="00992D6F" w:rsidRDefault="00992D6F" w:rsidP="00112A6A">
      <w:pPr>
        <w:rPr>
          <w:b/>
          <w:u w:val="single"/>
        </w:rPr>
      </w:pPr>
    </w:p>
    <w:p w:rsidR="00992D6F" w:rsidRDefault="00992D6F" w:rsidP="00393B0D">
      <w:pPr>
        <w:rPr>
          <w:rFonts w:ascii="Arial" w:hAnsi="Arial" w:cs="Arial"/>
        </w:rPr>
      </w:pPr>
    </w:p>
    <w:p w:rsidR="00992D6F" w:rsidRDefault="00992D6F" w:rsidP="00112A6A">
      <w:pPr>
        <w:jc w:val="center"/>
        <w:rPr>
          <w:rFonts w:ascii="Arial" w:hAnsi="Arial" w:cs="Arial"/>
        </w:rPr>
      </w:pPr>
    </w:p>
    <w:p w:rsidR="00992D6F" w:rsidRPr="00F63126" w:rsidRDefault="00992D6F" w:rsidP="00112A6A">
      <w:pPr>
        <w:jc w:val="center"/>
        <w:rPr>
          <w:b/>
        </w:rPr>
      </w:pPr>
      <w:r w:rsidRPr="00F63126">
        <w:rPr>
          <w:b/>
        </w:rPr>
        <w:t xml:space="preserve">Čestné prohlášení prokazující splnění základních kvalifikačních předpokladů uvedených v § 53 odst. 1 písm. a) až </w:t>
      </w:r>
      <w:r>
        <w:rPr>
          <w:b/>
        </w:rPr>
        <w:t>k</w:t>
      </w:r>
      <w:r w:rsidRPr="00F63126">
        <w:rPr>
          <w:b/>
        </w:rPr>
        <w:t>) zákona č. 137/2006 Sb., o veřejných zakázkách, ve znění pozdějších předpisů</w:t>
      </w:r>
    </w:p>
    <w:p w:rsidR="00992D6F" w:rsidRPr="00F63126" w:rsidRDefault="00992D6F" w:rsidP="00112A6A">
      <w:pPr>
        <w:jc w:val="center"/>
        <w:rPr>
          <w:b/>
        </w:rPr>
      </w:pPr>
    </w:p>
    <w:p w:rsidR="00992D6F" w:rsidRPr="00B9372F" w:rsidRDefault="00992D6F" w:rsidP="00112A6A">
      <w:pPr>
        <w:jc w:val="center"/>
      </w:pPr>
    </w:p>
    <w:p w:rsidR="00992D6F" w:rsidRPr="00B9372F" w:rsidRDefault="00992D6F" w:rsidP="00112A6A">
      <w:pPr>
        <w:jc w:val="center"/>
      </w:pPr>
    </w:p>
    <w:p w:rsidR="00992D6F" w:rsidRPr="00B9372F" w:rsidRDefault="00992D6F" w:rsidP="00112A6A">
      <w:pPr>
        <w:jc w:val="center"/>
      </w:pPr>
    </w:p>
    <w:p w:rsidR="00992D6F" w:rsidRPr="00B9372F" w:rsidRDefault="00992D6F" w:rsidP="00112A6A">
      <w:pPr>
        <w:jc w:val="center"/>
      </w:pPr>
    </w:p>
    <w:p w:rsidR="00992D6F" w:rsidRPr="00B9372F" w:rsidRDefault="00992D6F" w:rsidP="00112A6A">
      <w:pPr>
        <w:jc w:val="center"/>
      </w:pPr>
    </w:p>
    <w:p w:rsidR="00992D6F" w:rsidRPr="00B9372F" w:rsidRDefault="00992D6F" w:rsidP="00112A6A">
      <w:pPr>
        <w:jc w:val="center"/>
      </w:pPr>
    </w:p>
    <w:p w:rsidR="00992D6F" w:rsidRPr="00B9372F" w:rsidRDefault="00992D6F" w:rsidP="00112A6A">
      <w:pPr>
        <w:jc w:val="both"/>
      </w:pPr>
    </w:p>
    <w:p w:rsidR="00992D6F" w:rsidRPr="00DD56BC" w:rsidRDefault="00992D6F" w:rsidP="00112A6A">
      <w:pPr>
        <w:jc w:val="both"/>
        <w:rPr>
          <w:b/>
        </w:rPr>
      </w:pPr>
      <w:r w:rsidRPr="00B9372F">
        <w:t>Jako uchazeč o veřejnou zakázku malého roz</w:t>
      </w:r>
      <w:r>
        <w:t>sahu na s  názvem „</w:t>
      </w:r>
      <w:r w:rsidR="00F34234">
        <w:t>Stavební úprava dílny pro CNC stroje</w:t>
      </w:r>
      <w:bookmarkStart w:id="0" w:name="_GoBack"/>
      <w:bookmarkEnd w:id="0"/>
      <w:r>
        <w:t>“</w:t>
      </w:r>
      <w:r>
        <w:rPr>
          <w:b/>
        </w:rPr>
        <w:t xml:space="preserve"> </w:t>
      </w:r>
      <w:r w:rsidRPr="00B9372F">
        <w:t xml:space="preserve">prohlašuji, že splňuji všechny základní kvalifikační předpoklady uvedené v § 53 odst. 1 písm. a) až </w:t>
      </w:r>
      <w:r>
        <w:t>k</w:t>
      </w:r>
      <w:r w:rsidRPr="00B9372F">
        <w:t>) zákona č. 137/2006 Sb., o veřejných zakázkách, ve znění pozdějších předpisů.</w:t>
      </w:r>
    </w:p>
    <w:p w:rsidR="00992D6F" w:rsidRPr="00B9372F" w:rsidRDefault="00992D6F" w:rsidP="00112A6A">
      <w:pPr>
        <w:jc w:val="both"/>
      </w:pPr>
    </w:p>
    <w:p w:rsidR="00992D6F" w:rsidRPr="00B9372F" w:rsidRDefault="00992D6F" w:rsidP="00112A6A">
      <w:pPr>
        <w:jc w:val="center"/>
      </w:pPr>
    </w:p>
    <w:p w:rsidR="00992D6F" w:rsidRPr="00B9372F" w:rsidRDefault="00992D6F" w:rsidP="00017532"/>
    <w:p w:rsidR="00992D6F" w:rsidRPr="00B9372F" w:rsidRDefault="00992D6F" w:rsidP="00112A6A">
      <w:pPr>
        <w:jc w:val="center"/>
      </w:pPr>
    </w:p>
    <w:p w:rsidR="00992D6F" w:rsidRPr="00B9372F" w:rsidRDefault="00992D6F" w:rsidP="00112A6A">
      <w:pPr>
        <w:jc w:val="center"/>
      </w:pPr>
    </w:p>
    <w:p w:rsidR="00992D6F" w:rsidRPr="00B9372F" w:rsidRDefault="00992D6F" w:rsidP="00112A6A">
      <w:pPr>
        <w:jc w:val="center"/>
      </w:pPr>
      <w:r w:rsidRPr="00ED3B9F">
        <w:t xml:space="preserve">V   </w:t>
      </w:r>
      <w:r>
        <w:t xml:space="preserve">                                </w:t>
      </w:r>
      <w:r w:rsidRPr="00ED3B9F">
        <w:t xml:space="preserve">                   </w:t>
      </w:r>
      <w:proofErr w:type="gramStart"/>
      <w:r w:rsidRPr="00ED3B9F">
        <w:t>dne</w:t>
      </w:r>
      <w:proofErr w:type="gramEnd"/>
      <w:r w:rsidRPr="00ED3B9F">
        <w:t xml:space="preserve">:    </w:t>
      </w:r>
    </w:p>
    <w:p w:rsidR="00992D6F" w:rsidRPr="00B9372F" w:rsidRDefault="00992D6F" w:rsidP="00112A6A">
      <w:pPr>
        <w:jc w:val="center"/>
      </w:pPr>
    </w:p>
    <w:p w:rsidR="00992D6F" w:rsidRPr="00B9372F" w:rsidRDefault="00992D6F" w:rsidP="00112A6A">
      <w:pPr>
        <w:jc w:val="center"/>
      </w:pPr>
    </w:p>
    <w:p w:rsidR="00992D6F" w:rsidRPr="00B9372F" w:rsidRDefault="00992D6F" w:rsidP="00112A6A">
      <w:pPr>
        <w:jc w:val="center"/>
      </w:pPr>
    </w:p>
    <w:p w:rsidR="00992D6F" w:rsidRPr="00B9372F" w:rsidRDefault="00992D6F" w:rsidP="00112A6A">
      <w:pPr>
        <w:jc w:val="center"/>
      </w:pPr>
    </w:p>
    <w:p w:rsidR="00992D6F" w:rsidRPr="00B9372F" w:rsidRDefault="00992D6F" w:rsidP="00112A6A">
      <w:pPr>
        <w:jc w:val="center"/>
      </w:pPr>
    </w:p>
    <w:p w:rsidR="00992D6F" w:rsidRPr="00B9372F" w:rsidRDefault="00992D6F" w:rsidP="00112A6A">
      <w:pPr>
        <w:jc w:val="center"/>
      </w:pPr>
    </w:p>
    <w:p w:rsidR="00992D6F" w:rsidRPr="00B9372F" w:rsidRDefault="00992D6F" w:rsidP="00112A6A">
      <w:pPr>
        <w:jc w:val="center"/>
      </w:pPr>
    </w:p>
    <w:p w:rsidR="00992D6F" w:rsidRPr="00B9372F" w:rsidRDefault="00992D6F" w:rsidP="00112A6A">
      <w:pPr>
        <w:jc w:val="center"/>
      </w:pPr>
    </w:p>
    <w:p w:rsidR="00992D6F" w:rsidRPr="00B9372F" w:rsidRDefault="00992D6F" w:rsidP="00112A6A">
      <w:pPr>
        <w:jc w:val="center"/>
      </w:pPr>
    </w:p>
    <w:p w:rsidR="00992D6F" w:rsidRPr="00B9372F" w:rsidRDefault="00992D6F" w:rsidP="00112A6A">
      <w:pPr>
        <w:jc w:val="center"/>
      </w:pPr>
    </w:p>
    <w:p w:rsidR="00992D6F" w:rsidRPr="00B9372F" w:rsidRDefault="00992D6F" w:rsidP="00112A6A">
      <w:pPr>
        <w:jc w:val="center"/>
      </w:pPr>
    </w:p>
    <w:p w:rsidR="00992D6F" w:rsidRDefault="00992D6F" w:rsidP="00250071">
      <w:pPr>
        <w:jc w:val="center"/>
      </w:pPr>
      <w:r w:rsidRPr="00B9372F">
        <w:t>…………………………………………………</w:t>
      </w:r>
    </w:p>
    <w:p w:rsidR="00992D6F" w:rsidRDefault="00992D6F" w:rsidP="00250071">
      <w:pPr>
        <w:jc w:val="center"/>
      </w:pPr>
      <w:r w:rsidRPr="00ED3B9F">
        <w:t>Jméno, příjmení a podpis oprávněné osoby</w:t>
      </w:r>
    </w:p>
    <w:sectPr w:rsidR="00992D6F" w:rsidSect="001B32ED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E49" w:rsidRDefault="00D02E49" w:rsidP="00017532">
      <w:r>
        <w:separator/>
      </w:r>
    </w:p>
  </w:endnote>
  <w:endnote w:type="continuationSeparator" w:id="0">
    <w:p w:rsidR="00D02E49" w:rsidRDefault="00D02E49" w:rsidP="0001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E49" w:rsidRDefault="00D02E49" w:rsidP="00017532">
      <w:r>
        <w:separator/>
      </w:r>
    </w:p>
  </w:footnote>
  <w:footnote w:type="continuationSeparator" w:id="0">
    <w:p w:rsidR="00D02E49" w:rsidRDefault="00D02E49" w:rsidP="00017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2D5" w:rsidRDefault="008272D5">
    <w:pPr>
      <w:pStyle w:val="Zhlav"/>
    </w:pPr>
  </w:p>
  <w:p w:rsidR="008272D5" w:rsidRDefault="008272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A6A"/>
    <w:rsid w:val="00004FFB"/>
    <w:rsid w:val="00017532"/>
    <w:rsid w:val="000A5905"/>
    <w:rsid w:val="000B3550"/>
    <w:rsid w:val="00112A6A"/>
    <w:rsid w:val="0015753F"/>
    <w:rsid w:val="001B32ED"/>
    <w:rsid w:val="00250071"/>
    <w:rsid w:val="00322ED6"/>
    <w:rsid w:val="003872D4"/>
    <w:rsid w:val="00393B0D"/>
    <w:rsid w:val="0040284D"/>
    <w:rsid w:val="004F75B0"/>
    <w:rsid w:val="005A2261"/>
    <w:rsid w:val="006E71B9"/>
    <w:rsid w:val="00820404"/>
    <w:rsid w:val="008272D5"/>
    <w:rsid w:val="008B6AB8"/>
    <w:rsid w:val="00931009"/>
    <w:rsid w:val="009405BB"/>
    <w:rsid w:val="00992D6F"/>
    <w:rsid w:val="00A131A5"/>
    <w:rsid w:val="00A971E2"/>
    <w:rsid w:val="00B34DE9"/>
    <w:rsid w:val="00B9372F"/>
    <w:rsid w:val="00BA23AA"/>
    <w:rsid w:val="00BD3A91"/>
    <w:rsid w:val="00C10854"/>
    <w:rsid w:val="00C7324A"/>
    <w:rsid w:val="00C741FF"/>
    <w:rsid w:val="00CE1A15"/>
    <w:rsid w:val="00D01B55"/>
    <w:rsid w:val="00D02E49"/>
    <w:rsid w:val="00D81910"/>
    <w:rsid w:val="00DD56BC"/>
    <w:rsid w:val="00DE0588"/>
    <w:rsid w:val="00DE6CD3"/>
    <w:rsid w:val="00DF6000"/>
    <w:rsid w:val="00ED3B9F"/>
    <w:rsid w:val="00F34234"/>
    <w:rsid w:val="00F6174F"/>
    <w:rsid w:val="00F6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12A6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250071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250071"/>
    <w:rPr>
      <w:sz w:val="24"/>
    </w:rPr>
  </w:style>
  <w:style w:type="paragraph" w:styleId="Zhlav">
    <w:name w:val="header"/>
    <w:basedOn w:val="Normln"/>
    <w:link w:val="ZhlavChar"/>
    <w:uiPriority w:val="99"/>
    <w:rsid w:val="0001753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17532"/>
    <w:rPr>
      <w:sz w:val="24"/>
    </w:rPr>
  </w:style>
  <w:style w:type="paragraph" w:styleId="Zpat">
    <w:name w:val="footer"/>
    <w:basedOn w:val="Normln"/>
    <w:link w:val="ZpatChar"/>
    <w:uiPriority w:val="99"/>
    <w:rsid w:val="000175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17532"/>
    <w:rPr>
      <w:sz w:val="24"/>
    </w:rPr>
  </w:style>
  <w:style w:type="paragraph" w:styleId="Textbubliny">
    <w:name w:val="Balloon Text"/>
    <w:basedOn w:val="Normln"/>
    <w:link w:val="TextbublinyChar"/>
    <w:rsid w:val="008272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27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2 výzvy</vt:lpstr>
    </vt:vector>
  </TitlesOfParts>
  <Company>ATC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výzvy</dc:title>
  <dc:subject/>
  <dc:creator>Mgr. Roman Novotný</dc:creator>
  <cp:keywords/>
  <dc:description/>
  <cp:lastModifiedBy>vv</cp:lastModifiedBy>
  <cp:revision>8</cp:revision>
  <cp:lastPrinted>2013-04-29T11:00:00Z</cp:lastPrinted>
  <dcterms:created xsi:type="dcterms:W3CDTF">2013-04-25T11:23:00Z</dcterms:created>
  <dcterms:modified xsi:type="dcterms:W3CDTF">2013-04-29T11:00:00Z</dcterms:modified>
</cp:coreProperties>
</file>